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9F" w:rsidRDefault="00BF64DA">
      <w:hyperlink r:id="rId5" w:history="1">
        <w:r w:rsidRPr="00427339">
          <w:rPr>
            <w:rStyle w:val="Hyperlink"/>
          </w:rPr>
          <w:t>https://www.facebook.co</w:t>
        </w:r>
        <w:bookmarkStart w:id="0" w:name="_GoBack"/>
        <w:bookmarkEnd w:id="0"/>
        <w:r w:rsidRPr="00427339">
          <w:rPr>
            <w:rStyle w:val="Hyperlink"/>
          </w:rPr>
          <w:t>m/TimberTrailsResort/?ref=bookmarks</w:t>
        </w:r>
      </w:hyperlink>
      <w:r>
        <w:t xml:space="preserve"> </w:t>
      </w:r>
    </w:p>
    <w:sectPr w:rsidR="00075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DA"/>
    <w:rsid w:val="0007539F"/>
    <w:rsid w:val="00B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64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6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TimberTrailsResort/?ref=bookmar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Marnik</dc:creator>
  <cp:lastModifiedBy>Kathy Marnik</cp:lastModifiedBy>
  <cp:revision>1</cp:revision>
  <dcterms:created xsi:type="dcterms:W3CDTF">2017-07-02T02:14:00Z</dcterms:created>
  <dcterms:modified xsi:type="dcterms:W3CDTF">2017-07-02T02:15:00Z</dcterms:modified>
</cp:coreProperties>
</file>